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547D5" w14:textId="77777777" w:rsidR="00C61ED0" w:rsidRPr="00C61ED0" w:rsidRDefault="00C61ED0" w:rsidP="00C61ED0">
      <w:pPr>
        <w:jc w:val="center"/>
        <w:rPr>
          <w:rFonts w:ascii="Arial" w:hAnsi="Arial" w:cs="Arial"/>
          <w:b/>
        </w:rPr>
      </w:pPr>
      <w:bookmarkStart w:id="0" w:name="_GoBack"/>
      <w:r w:rsidRPr="00C61ED0">
        <w:rPr>
          <w:rFonts w:ascii="Arial" w:hAnsi="Arial" w:cs="Arial"/>
          <w:b/>
        </w:rPr>
        <w:t>Worksheet three</w:t>
      </w:r>
    </w:p>
    <w:p w14:paraId="12819E15" w14:textId="4F51B586" w:rsidR="00C61ED0" w:rsidRPr="00C61ED0" w:rsidRDefault="00C61ED0" w:rsidP="00C61ED0">
      <w:pPr>
        <w:jc w:val="center"/>
        <w:rPr>
          <w:rFonts w:ascii="Arial" w:hAnsi="Arial" w:cs="Arial"/>
          <w:b/>
        </w:rPr>
      </w:pPr>
      <w:r w:rsidRPr="00C61ED0">
        <w:rPr>
          <w:rFonts w:ascii="Arial" w:hAnsi="Arial" w:cs="Arial"/>
          <w:b/>
        </w:rPr>
        <w:t>Pictures to match with cat sounds</w:t>
      </w:r>
    </w:p>
    <w:bookmarkEnd w:id="0"/>
    <w:p w14:paraId="0CADB2AB" w14:textId="77777777" w:rsidR="00C61ED0" w:rsidRPr="003658D9" w:rsidRDefault="00C61ED0" w:rsidP="00C61ED0">
      <w:pPr>
        <w:jc w:val="center"/>
        <w:rPr>
          <w:b/>
        </w:rPr>
      </w:pPr>
    </w:p>
    <w:p w14:paraId="119A4E18" w14:textId="77777777" w:rsidR="00C61ED0" w:rsidRDefault="00C61ED0" w:rsidP="00C61ED0">
      <w:pPr>
        <w:rPr>
          <w:noProof/>
          <w:lang w:eastAsia="en-GB"/>
        </w:rPr>
      </w:pPr>
    </w:p>
    <w:p w14:paraId="5229D31E" w14:textId="41B23609" w:rsidR="00C61ED0" w:rsidRDefault="00C61ED0" w:rsidP="00C61ED0">
      <w:r w:rsidRPr="001C6CCE">
        <w:rPr>
          <w:noProof/>
          <w:lang w:eastAsia="en-GB"/>
        </w:rPr>
        <w:drawing>
          <wp:inline distT="0" distB="0" distL="0" distR="0" wp14:anchorId="0A5D37AF" wp14:editId="38F27532">
            <wp:extent cx="2472855" cy="2055415"/>
            <wp:effectExtent l="0" t="0" r="3810" b="2540"/>
            <wp:docPr id="399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116" cy="207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t xml:space="preserve"> </w:t>
      </w:r>
    </w:p>
    <w:p w14:paraId="6CCFDA19" w14:textId="77777777" w:rsidR="00C61ED0" w:rsidRDefault="00C61ED0" w:rsidP="00C61ED0"/>
    <w:p w14:paraId="02767E59" w14:textId="77777777" w:rsidR="00C61ED0" w:rsidRDefault="00C61ED0" w:rsidP="00C61ED0"/>
    <w:p w14:paraId="5FF2BAE9" w14:textId="3C96B4DC" w:rsidR="00C61ED0" w:rsidRDefault="00C61ED0" w:rsidP="00C61ED0">
      <w:r>
        <w:t xml:space="preserve"> </w:t>
      </w:r>
      <w:r w:rsidRPr="001C6CCE">
        <w:rPr>
          <w:noProof/>
          <w:lang w:eastAsia="en-GB"/>
        </w:rPr>
        <w:drawing>
          <wp:inline distT="0" distB="0" distL="0" distR="0" wp14:anchorId="3EBE7A4A" wp14:editId="2C6640C6">
            <wp:extent cx="2466975" cy="2154237"/>
            <wp:effectExtent l="0" t="0" r="0" b="0"/>
            <wp:docPr id="399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0" name="Picture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154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</w:p>
    <w:p w14:paraId="7CA5395B" w14:textId="77777777" w:rsidR="00C61ED0" w:rsidRDefault="00C61ED0" w:rsidP="00C61ED0"/>
    <w:p w14:paraId="74EC66A8" w14:textId="77777777" w:rsidR="00C61ED0" w:rsidRDefault="00C61ED0" w:rsidP="00C61ED0"/>
    <w:p w14:paraId="67B2A69D" w14:textId="44C8A1C4" w:rsidR="00C61ED0" w:rsidRDefault="00C61ED0" w:rsidP="00C61ED0">
      <w:r>
        <w:t xml:space="preserve"> </w:t>
      </w:r>
      <w:r w:rsidRPr="001C6CCE">
        <w:rPr>
          <w:noProof/>
          <w:lang w:eastAsia="en-GB"/>
        </w:rPr>
        <w:drawing>
          <wp:inline distT="0" distB="0" distL="0" distR="0" wp14:anchorId="69CFC83D" wp14:editId="641FB36A">
            <wp:extent cx="3029447" cy="1755431"/>
            <wp:effectExtent l="0" t="0" r="0" b="0"/>
            <wp:docPr id="399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9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008" cy="1797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4BAEC235" w14:textId="77777777" w:rsidR="00C61ED0" w:rsidRDefault="00C61ED0" w:rsidP="00C61ED0">
      <w:r>
        <w:t xml:space="preserve">   </w:t>
      </w:r>
    </w:p>
    <w:p w14:paraId="07E2A84F" w14:textId="77777777" w:rsidR="00023CE3" w:rsidRPr="00C61ED0" w:rsidRDefault="00023CE3" w:rsidP="00C61ED0"/>
    <w:sectPr w:rsidR="00023CE3" w:rsidRPr="00C61ED0" w:rsidSect="0058741E"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851" w:right="851" w:bottom="278" w:left="851" w:header="3119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DC040" w14:textId="77777777" w:rsidR="003A6816" w:rsidRDefault="003A6816" w:rsidP="003A6816">
      <w:r>
        <w:separator/>
      </w:r>
    </w:p>
  </w:endnote>
  <w:endnote w:type="continuationSeparator" w:id="0">
    <w:p w14:paraId="4BD5A439" w14:textId="77777777" w:rsidR="003A6816" w:rsidRDefault="003A6816" w:rsidP="003A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94420" w14:textId="77777777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D7654E" w14:textId="77777777" w:rsidR="003A6816" w:rsidRDefault="003A6816" w:rsidP="003A68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50109" w14:textId="397F677A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1ED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D757309" w14:textId="77777777" w:rsidR="003A6816" w:rsidRDefault="003A6816" w:rsidP="003A681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30CF9" w14:textId="4A422C8F" w:rsidR="0058741E" w:rsidRDefault="0058741E" w:rsidP="00F410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1ED0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4FB0AA" w14:textId="3A80C2E8" w:rsidR="0058741E" w:rsidRDefault="0058741E" w:rsidP="0058741E">
    <w:pPr>
      <w:pStyle w:val="Footer"/>
      <w:ind w:right="360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20361B6" wp14:editId="79DD5131">
              <wp:simplePos x="0" y="0"/>
              <wp:positionH relativeFrom="page">
                <wp:posOffset>527050</wp:posOffset>
              </wp:positionH>
              <wp:positionV relativeFrom="page">
                <wp:posOffset>10069830</wp:posOffset>
              </wp:positionV>
              <wp:extent cx="2863850" cy="179070"/>
              <wp:effectExtent l="6350" t="0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656F2" w14:textId="77777777" w:rsidR="0058741E" w:rsidRPr="00C03EC5" w:rsidRDefault="0058741E" w:rsidP="0058741E">
                          <w:pPr>
                            <w:pStyle w:val="BodyTex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D17B50">
                            <w:rPr>
                              <w:rFonts w:ascii="Arial" w:hAnsi="Arial" w:cs="Arial"/>
                              <w:color w:val="838181"/>
                            </w:rPr>
                            <w:t xml:space="preserve">Reg Charity 203644 (England and Wales) and SC037711 (Scotland) </w:t>
                          </w:r>
                          <w:r w:rsidRPr="00D17B50">
                            <w:rPr>
                              <w:rFonts w:ascii="Arial" w:hAnsi="Arial" w:cs="Arial"/>
                              <w:color w:val="838181"/>
                              <w:sz w:val="10"/>
                            </w:rPr>
                            <w:t>EDU_3005</w:t>
                          </w:r>
                        </w:p>
                        <w:p w14:paraId="1DF269C4" w14:textId="77777777" w:rsidR="0058741E" w:rsidRDefault="0058741E" w:rsidP="0058741E">
                          <w:pPr>
                            <w:pStyle w:val="BodyText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361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.5pt;margin-top:792.9pt;width:225.5pt;height:14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" filled="f" stroked="f">
              <v:textbox inset="0,0,0,0">
                <w:txbxContent>
                  <w:p w14:paraId="737656F2" w14:textId="77777777" w:rsidR="0058741E" w:rsidRPr="00C03EC5" w:rsidRDefault="0058741E" w:rsidP="0058741E">
                    <w:pPr>
                      <w:pStyle w:val="BodyText"/>
                      <w:rPr>
                        <w:rFonts w:ascii="Arial" w:hAnsi="Arial" w:cs="Arial"/>
                        <w:sz w:val="10"/>
                      </w:rPr>
                    </w:pPr>
                    <w:r w:rsidRPr="00D17B50">
                      <w:rPr>
                        <w:rFonts w:ascii="Arial" w:hAnsi="Arial" w:cs="Arial"/>
                        <w:color w:val="838181"/>
                      </w:rPr>
                      <w:t xml:space="preserve">Reg Charity 203644 (England and Wales) and SC037711 (Scotland) </w:t>
                    </w:r>
                    <w:r w:rsidRPr="00D17B50">
                      <w:rPr>
                        <w:rFonts w:ascii="Arial" w:hAnsi="Arial" w:cs="Arial"/>
                        <w:color w:val="838181"/>
                        <w:sz w:val="10"/>
                      </w:rPr>
                      <w:t>EDU_3005</w:t>
                    </w:r>
                  </w:p>
                  <w:p w14:paraId="1DF269C4" w14:textId="77777777" w:rsidR="0058741E" w:rsidRDefault="0058741E" w:rsidP="0058741E">
                    <w:pPr>
                      <w:pStyle w:val="BodyText"/>
                      <w:rPr>
                        <w:sz w:val="10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33005" w14:textId="77777777" w:rsidR="003A6816" w:rsidRDefault="003A6816" w:rsidP="003A6816">
      <w:r>
        <w:separator/>
      </w:r>
    </w:p>
  </w:footnote>
  <w:footnote w:type="continuationSeparator" w:id="0">
    <w:p w14:paraId="661C23AF" w14:textId="77777777" w:rsidR="003A6816" w:rsidRDefault="003A6816" w:rsidP="003A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A2C68" w14:textId="71B0EE7E" w:rsidR="0058741E" w:rsidRDefault="00D83C8B">
    <w:pPr>
      <w:pStyle w:val="Header"/>
    </w:pPr>
    <w:r w:rsidRPr="00C1595D">
      <w:rPr>
        <w:rFonts w:ascii="Arial" w:hAnsi="Arial"/>
        <w:noProof/>
        <w:sz w:val="20"/>
        <w:szCs w:val="20"/>
        <w:lang w:val="en-GB" w:eastAsia="en-GB"/>
      </w:rPr>
      <w:drawing>
        <wp:anchor distT="0" distB="0" distL="0" distR="0" simplePos="0" relativeHeight="251662336" behindDoc="1" locked="0" layoutInCell="1" allowOverlap="1" wp14:anchorId="2BBA5342" wp14:editId="2618E2B8">
          <wp:simplePos x="0" y="0"/>
          <wp:positionH relativeFrom="page">
            <wp:posOffset>539115</wp:posOffset>
          </wp:positionH>
          <wp:positionV relativeFrom="page">
            <wp:posOffset>539115</wp:posOffset>
          </wp:positionV>
          <wp:extent cx="6480047" cy="144170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80047" cy="14417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A12"/>
    <w:rsid w:val="00023CE3"/>
    <w:rsid w:val="00121441"/>
    <w:rsid w:val="003A6816"/>
    <w:rsid w:val="003D3820"/>
    <w:rsid w:val="0058741E"/>
    <w:rsid w:val="006A2D4B"/>
    <w:rsid w:val="00AB44B4"/>
    <w:rsid w:val="00C61ED0"/>
    <w:rsid w:val="00D83C8B"/>
    <w:rsid w:val="00DB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68BB69F"/>
  <w15:docId w15:val="{5D77E622-3896-4525-A19E-266AB0C08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utiger" w:eastAsia="Frutiger" w:hAnsi="Frutiger" w:cs="Frutige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9"/>
      <w:ind w:left="20"/>
    </w:pPr>
    <w:rPr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unhideWhenUsed/>
    <w:rsid w:val="003A681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6816"/>
    <w:rPr>
      <w:rFonts w:ascii="Frutiger" w:eastAsia="Frutiger" w:hAnsi="Frutiger" w:cs="Frutiger"/>
    </w:rPr>
  </w:style>
  <w:style w:type="character" w:styleId="PageNumber">
    <w:name w:val="page number"/>
    <w:basedOn w:val="DefaultParagraphFont"/>
    <w:uiPriority w:val="99"/>
    <w:semiHidden/>
    <w:unhideWhenUsed/>
    <w:rsid w:val="003A6816"/>
  </w:style>
  <w:style w:type="character" w:customStyle="1" w:styleId="BodyTextChar">
    <w:name w:val="Body Text Char"/>
    <w:basedOn w:val="DefaultParagraphFont"/>
    <w:link w:val="BodyText"/>
    <w:uiPriority w:val="1"/>
    <w:rsid w:val="003A6816"/>
    <w:rPr>
      <w:rFonts w:ascii="Frutiger" w:eastAsia="Frutiger" w:hAnsi="Frutiger" w:cs="Frutiger"/>
      <w:sz w:val="12"/>
      <w:szCs w:val="12"/>
    </w:rPr>
  </w:style>
  <w:style w:type="table" w:styleId="TableGrid">
    <w:name w:val="Table Grid"/>
    <w:basedOn w:val="TableNormal"/>
    <w:uiPriority w:val="59"/>
    <w:rsid w:val="00AB4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74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41E"/>
    <w:rPr>
      <w:rFonts w:ascii="Frutiger" w:eastAsia="Frutiger" w:hAnsi="Frutiger" w:cs="Frutiger"/>
    </w:rPr>
  </w:style>
  <w:style w:type="paragraph" w:customStyle="1" w:styleId="Default">
    <w:name w:val="Default"/>
    <w:rsid w:val="003D3820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3D38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482294-8658-4C75-BA30-8011317E8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EDU_3005_EducationTemp.indd</vt:lpstr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EDU_3005_EducationTemp.indd</dc:title>
  <dc:creator>Petra Elliott</dc:creator>
  <cp:lastModifiedBy>Petra Coghlin</cp:lastModifiedBy>
  <cp:revision>2</cp:revision>
  <dcterms:created xsi:type="dcterms:W3CDTF">2018-03-14T17:44:00Z</dcterms:created>
  <dcterms:modified xsi:type="dcterms:W3CDTF">2018-03-14T17:44:00Z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2018-02-13T00:00:00Z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2018-02-26T00:00:00Z</vt:filetime>
  </property>
</Properties>
</file>